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27" w:rsidRPr="00BD5D0E" w:rsidRDefault="00EC6027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D5D0E">
        <w:rPr>
          <w:rFonts w:ascii="Times New Roman" w:hAnsi="Times New Roman" w:cs="Times New Roman"/>
          <w:b/>
          <w:sz w:val="28"/>
          <w:szCs w:val="28"/>
          <w:lang w:val="ba-RU"/>
        </w:rPr>
        <w:t>Сәскәләр.</w:t>
      </w:r>
    </w:p>
    <w:p w:rsidR="00EC6027" w:rsidRPr="00EC6027" w:rsidRDefault="00EC6027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EC6027">
        <w:rPr>
          <w:rFonts w:ascii="Times New Roman" w:hAnsi="Times New Roman" w:cs="Times New Roman"/>
          <w:sz w:val="28"/>
          <w:szCs w:val="28"/>
          <w:lang w:val="ba-RU"/>
        </w:rPr>
        <w:t>Сәскәләр,сәскәләр</w:t>
      </w:r>
    </w:p>
    <w:p w:rsidR="00EC6027" w:rsidRPr="00EC6027" w:rsidRDefault="00EC6027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EC6027">
        <w:rPr>
          <w:rFonts w:ascii="Times New Roman" w:hAnsi="Times New Roman" w:cs="Times New Roman"/>
          <w:sz w:val="28"/>
          <w:szCs w:val="28"/>
          <w:lang w:val="ba-RU"/>
        </w:rPr>
        <w:t>Үҫәләр баҡсамда.</w:t>
      </w:r>
    </w:p>
    <w:p w:rsidR="00EC6027" w:rsidRPr="00EC6027" w:rsidRDefault="00EC6027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EC6027">
        <w:rPr>
          <w:rFonts w:ascii="Times New Roman" w:hAnsi="Times New Roman" w:cs="Times New Roman"/>
          <w:sz w:val="28"/>
          <w:szCs w:val="28"/>
          <w:lang w:val="ba-RU"/>
        </w:rPr>
        <w:t xml:space="preserve">Сүптәрен утайым, </w:t>
      </w:r>
    </w:p>
    <w:p w:rsidR="00EC6027" w:rsidRDefault="00EC6027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EC6027">
        <w:rPr>
          <w:rFonts w:ascii="Times New Roman" w:hAnsi="Times New Roman" w:cs="Times New Roman"/>
          <w:sz w:val="28"/>
          <w:szCs w:val="28"/>
          <w:lang w:val="ba-RU"/>
        </w:rPr>
        <w:t>Һыу һибәм таңдарҙа.</w:t>
      </w:r>
    </w:p>
    <w:p w:rsidR="00EC6027" w:rsidRDefault="00EC6027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EC6027" w:rsidRDefault="00EC6027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Шатланып үҫегеҙ, </w:t>
      </w:r>
    </w:p>
    <w:p w:rsidR="00EC6027" w:rsidRDefault="00EC6027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Нурланып көлөгөҙ,</w:t>
      </w:r>
    </w:p>
    <w:p w:rsidR="00EC6027" w:rsidRDefault="00EC6027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Әсәйем ҡыуанһын</w:t>
      </w:r>
    </w:p>
    <w:p w:rsidR="00EC6027" w:rsidRDefault="00EC6027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Хуш еҫтәр бөркөгөҙ!</w:t>
      </w:r>
    </w:p>
    <w:p w:rsidR="00EC6027" w:rsidRDefault="00EC6027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EC6027" w:rsidRDefault="00EC6027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Сәскәләр яратам,</w:t>
      </w:r>
    </w:p>
    <w:p w:rsidR="00EC6027" w:rsidRDefault="00EC6027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Матурлыҡ таратам.</w:t>
      </w:r>
    </w:p>
    <w:p w:rsidR="00EC6027" w:rsidRDefault="00EC6027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Гөл-баҡса илемде</w:t>
      </w:r>
    </w:p>
    <w:p w:rsidR="00EC6027" w:rsidRPr="00EC6027" w:rsidRDefault="00EC6027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Сәскәләй яратам!</w:t>
      </w:r>
    </w:p>
    <w:p w:rsidR="00BD5D0E" w:rsidRDefault="00BD5D0E">
      <w:pPr>
        <w:rPr>
          <w:sz w:val="28"/>
          <w:szCs w:val="28"/>
        </w:rPr>
      </w:pPr>
    </w:p>
    <w:p w:rsidR="00647524" w:rsidRPr="00647524" w:rsidRDefault="00647524">
      <w:pPr>
        <w:rPr>
          <w:sz w:val="28"/>
          <w:szCs w:val="28"/>
        </w:rPr>
      </w:pPr>
      <w:bookmarkStart w:id="0" w:name="_GoBack"/>
      <w:bookmarkEnd w:id="0"/>
    </w:p>
    <w:p w:rsidR="00647524" w:rsidRDefault="00647524" w:rsidP="00647524">
      <w:pPr>
        <w:ind w:left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>«Лучшее стихотворение собственного сочинения на башкирском языке о родном крае, Башкортостане, родном языке»</w:t>
      </w:r>
    </w:p>
    <w:p w:rsidR="00C156A1" w:rsidRDefault="00C156A1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Автор-Фархутдинова Назифа Маратовна</w:t>
      </w:r>
    </w:p>
    <w:p w:rsidR="00C156A1" w:rsidRPr="00BD5D0E" w:rsidRDefault="00C156A1">
      <w:pPr>
        <w:rPr>
          <w:sz w:val="28"/>
          <w:szCs w:val="28"/>
        </w:rPr>
      </w:pPr>
      <w:r>
        <w:rPr>
          <w:sz w:val="28"/>
          <w:szCs w:val="28"/>
          <w:lang w:val="ba-RU"/>
        </w:rPr>
        <w:t>Возраст-</w:t>
      </w:r>
      <w:r w:rsidR="00BD5D0E">
        <w:rPr>
          <w:sz w:val="28"/>
          <w:szCs w:val="28"/>
          <w:lang w:val="ba-RU"/>
        </w:rPr>
        <w:t xml:space="preserve">  </w:t>
      </w:r>
      <w:r>
        <w:rPr>
          <w:sz w:val="28"/>
          <w:szCs w:val="28"/>
          <w:lang w:val="ba-RU"/>
        </w:rPr>
        <w:t>27.07.2009 г.</w:t>
      </w:r>
    </w:p>
    <w:p w:rsidR="00BD5D0E" w:rsidRDefault="00C156A1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Муниципальное общеобразовательное</w:t>
      </w:r>
      <w:r w:rsidR="00BD5D0E">
        <w:rPr>
          <w:sz w:val="28"/>
          <w:szCs w:val="28"/>
          <w:lang w:val="ba-RU"/>
        </w:rPr>
        <w:t xml:space="preserve"> бюджетное</w:t>
      </w:r>
      <w:r>
        <w:rPr>
          <w:sz w:val="28"/>
          <w:szCs w:val="28"/>
          <w:lang w:val="ba-RU"/>
        </w:rPr>
        <w:t xml:space="preserve"> учреждение средняя общеобразовательная школа д.Мукаево муниципального района Кармаскалинский район Республики</w:t>
      </w:r>
      <w:r w:rsidR="00BD5D0E">
        <w:rPr>
          <w:sz w:val="28"/>
          <w:szCs w:val="28"/>
          <w:lang w:val="ba-RU"/>
        </w:rPr>
        <w:t xml:space="preserve"> Башкортостан</w:t>
      </w:r>
    </w:p>
    <w:p w:rsidR="00BD5D0E" w:rsidRDefault="00BD5D0E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Руководитель-Ишкарина Фания Касымовна</w:t>
      </w:r>
    </w:p>
    <w:p w:rsidR="00BD5D0E" w:rsidRPr="00BD5D0E" w:rsidRDefault="00BD5D0E">
      <w:pPr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89373049163, </w:t>
      </w:r>
      <w:proofErr w:type="spellStart"/>
      <w:r>
        <w:rPr>
          <w:sz w:val="28"/>
          <w:szCs w:val="28"/>
          <w:lang w:val="en-US"/>
        </w:rPr>
        <w:t>ishkarina</w:t>
      </w:r>
      <w:proofErr w:type="spellEnd"/>
      <w:r w:rsidRPr="00BD5D0E">
        <w:rPr>
          <w:sz w:val="28"/>
          <w:szCs w:val="28"/>
        </w:rPr>
        <w:t>2017@</w:t>
      </w:r>
      <w:r>
        <w:rPr>
          <w:sz w:val="28"/>
          <w:szCs w:val="28"/>
          <w:lang w:val="en-US"/>
        </w:rPr>
        <w:t>mail</w:t>
      </w:r>
      <w:r w:rsidRPr="00BD5D0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EC6027" w:rsidRPr="00BD5D0E" w:rsidRDefault="00EC6027">
      <w:pPr>
        <w:rPr>
          <w:sz w:val="28"/>
          <w:szCs w:val="28"/>
        </w:rPr>
      </w:pPr>
    </w:p>
    <w:p w:rsidR="00BD5D0E" w:rsidRPr="00647524" w:rsidRDefault="00BD5D0E">
      <w:pPr>
        <w:rPr>
          <w:sz w:val="28"/>
          <w:szCs w:val="28"/>
        </w:rPr>
      </w:pPr>
    </w:p>
    <w:p w:rsidR="00BD5D0E" w:rsidRPr="00647524" w:rsidRDefault="00BD5D0E"/>
    <w:sectPr w:rsidR="00BD5D0E" w:rsidRPr="0064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EE"/>
    <w:rsid w:val="00647524"/>
    <w:rsid w:val="00BD5D0E"/>
    <w:rsid w:val="00BF7EEE"/>
    <w:rsid w:val="00C156A1"/>
    <w:rsid w:val="00D721F5"/>
    <w:rsid w:val="00EC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7</cp:revision>
  <dcterms:created xsi:type="dcterms:W3CDTF">2017-12-02T06:53:00Z</dcterms:created>
  <dcterms:modified xsi:type="dcterms:W3CDTF">2017-12-02T07:36:00Z</dcterms:modified>
</cp:coreProperties>
</file>